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0DF4DF56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86042D">
        <w:rPr>
          <w:b/>
          <w:sz w:val="24"/>
          <w:szCs w:val="24"/>
        </w:rPr>
        <w:t>March 13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61A056DB" w:rsidR="00E63933" w:rsidRPr="009B2EC5" w:rsidRDefault="0086042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3-13</w:t>
            </w:r>
          </w:p>
        </w:tc>
        <w:tc>
          <w:tcPr>
            <w:tcW w:w="5715" w:type="dxa"/>
          </w:tcPr>
          <w:p w14:paraId="24126A14" w14:textId="0F7F3426" w:rsidR="00AB4E7A" w:rsidRPr="0023507C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</w:t>
            </w:r>
            <w:r w:rsidR="00713C3C">
              <w:rPr>
                <w:b/>
                <w:sz w:val="24"/>
                <w:szCs w:val="24"/>
              </w:rPr>
              <w:t>analyze tragic hero archetype</w:t>
            </w:r>
            <w:r w:rsidRPr="0023507C">
              <w:rPr>
                <w:sz w:val="24"/>
                <w:szCs w:val="24"/>
              </w:rPr>
              <w:t>.</w:t>
            </w:r>
          </w:p>
          <w:p w14:paraId="717C38DC" w14:textId="02DD1B6E" w:rsidR="00AB4E7A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NOW: </w:t>
            </w:r>
            <w:r>
              <w:rPr>
                <w:sz w:val="24"/>
                <w:szCs w:val="24"/>
              </w:rPr>
              <w:t xml:space="preserve"> </w:t>
            </w:r>
            <w:r w:rsidR="00713C3C">
              <w:rPr>
                <w:sz w:val="24"/>
                <w:szCs w:val="24"/>
              </w:rPr>
              <w:t>Complete Tragic hero chart for Oedipus</w:t>
            </w:r>
          </w:p>
          <w:p w14:paraId="459E4795" w14:textId="6B2C8102" w:rsidR="00AB4E7A" w:rsidRDefault="00713C3C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as Tragic Hero Archetype</w:t>
            </w:r>
          </w:p>
          <w:p w14:paraId="25F102FB" w14:textId="300C6D00" w:rsidR="0086042D" w:rsidRDefault="0086042D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Vocab Scavenger Hunt &amp; Review Vocab</w:t>
            </w:r>
          </w:p>
          <w:p w14:paraId="63CD03A3" w14:textId="4CCB932A" w:rsidR="00713C3C" w:rsidRPr="00ED342A" w:rsidRDefault="00713C3C" w:rsidP="00AB4E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</w:t>
            </w:r>
            <w:r w:rsidR="0086042D">
              <w:rPr>
                <w:sz w:val="24"/>
                <w:szCs w:val="24"/>
              </w:rPr>
              <w:t xml:space="preserve"> Graphic Organizer</w:t>
            </w:r>
          </w:p>
        </w:tc>
        <w:tc>
          <w:tcPr>
            <w:tcW w:w="3690" w:type="dxa"/>
          </w:tcPr>
          <w:p w14:paraId="1C03684A" w14:textId="0C9B6FDC" w:rsidR="00E63933" w:rsidRDefault="00713C3C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ACES </w:t>
            </w:r>
            <w:r w:rsidR="0086042D">
              <w:rPr>
                <w:sz w:val="24"/>
                <w:szCs w:val="24"/>
              </w:rPr>
              <w:t>graphic organizer</w:t>
            </w:r>
          </w:p>
          <w:p w14:paraId="4B116BFD" w14:textId="49C48D6A" w:rsidR="00C1756F" w:rsidRPr="009B2EC5" w:rsidRDefault="00C1756F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Test Thursday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23739B26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739BF288" w:rsidR="00E63933" w:rsidRPr="009B2EC5" w:rsidRDefault="0086042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3-14</w:t>
            </w:r>
          </w:p>
        </w:tc>
        <w:tc>
          <w:tcPr>
            <w:tcW w:w="5715" w:type="dxa"/>
          </w:tcPr>
          <w:p w14:paraId="5ECB0BD7" w14:textId="6FD71BA3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C1756F">
              <w:rPr>
                <w:b/>
                <w:sz w:val="24"/>
                <w:szCs w:val="24"/>
              </w:rPr>
              <w:t xml:space="preserve">To </w:t>
            </w:r>
            <w:r w:rsidR="0086042D">
              <w:rPr>
                <w:b/>
                <w:sz w:val="24"/>
                <w:szCs w:val="24"/>
              </w:rPr>
              <w:t xml:space="preserve">write </w:t>
            </w:r>
            <w:r w:rsidR="00720DE6">
              <w:rPr>
                <w:b/>
                <w:sz w:val="24"/>
                <w:szCs w:val="24"/>
              </w:rPr>
              <w:t>ACES</w:t>
            </w:r>
            <w:bookmarkStart w:id="0" w:name="_GoBack"/>
            <w:bookmarkEnd w:id="0"/>
          </w:p>
          <w:p w14:paraId="2E921F7B" w14:textId="5A20BECE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86042D">
              <w:rPr>
                <w:sz w:val="24"/>
                <w:szCs w:val="24"/>
              </w:rPr>
              <w:t>Review for Vocab Quiz</w:t>
            </w:r>
          </w:p>
          <w:p w14:paraId="0EE123F2" w14:textId="7A518942" w:rsidR="0086042D" w:rsidRPr="0086042D" w:rsidRDefault="0086042D" w:rsidP="0086042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 Quiz</w:t>
            </w:r>
          </w:p>
          <w:p w14:paraId="4FF914A1" w14:textId="3D53FB39" w:rsidR="00C1756F" w:rsidRPr="009B2EC5" w:rsidRDefault="0086042D" w:rsidP="00E639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ACES</w:t>
            </w:r>
          </w:p>
        </w:tc>
        <w:tc>
          <w:tcPr>
            <w:tcW w:w="3690" w:type="dxa"/>
          </w:tcPr>
          <w:p w14:paraId="2199569B" w14:textId="71B61652" w:rsidR="00E63933" w:rsidRPr="009B2EC5" w:rsidRDefault="00C1756F" w:rsidP="00E6393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Test Thursday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6E2CBE59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5FF36F59" w:rsidR="00E63933" w:rsidRPr="009B2EC5" w:rsidRDefault="0086042D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3-15</w:t>
            </w:r>
          </w:p>
        </w:tc>
        <w:tc>
          <w:tcPr>
            <w:tcW w:w="5715" w:type="dxa"/>
          </w:tcPr>
          <w:p w14:paraId="6E9490D4" w14:textId="0DA2D6F0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 w:rsidR="00C1756F">
              <w:rPr>
                <w:b/>
                <w:sz w:val="24"/>
                <w:szCs w:val="24"/>
              </w:rPr>
              <w:t>review</w:t>
            </w:r>
          </w:p>
          <w:p w14:paraId="54850675" w14:textId="195D48BE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86042D">
              <w:rPr>
                <w:sz w:val="24"/>
                <w:szCs w:val="24"/>
              </w:rPr>
              <w:t>IRT</w:t>
            </w:r>
          </w:p>
          <w:p w14:paraId="17C8AFBE" w14:textId="77777777" w:rsidR="00C1756F" w:rsidRDefault="0086042D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Test Review</w:t>
            </w:r>
          </w:p>
          <w:p w14:paraId="1C570E22" w14:textId="4B11CDEA" w:rsidR="0086042D" w:rsidRPr="009B2EC5" w:rsidRDefault="0086042D" w:rsidP="00E639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Day Hero Chart</w:t>
            </w:r>
            <w:r w:rsidR="00307B68">
              <w:rPr>
                <w:sz w:val="24"/>
                <w:szCs w:val="24"/>
              </w:rPr>
              <w:t xml:space="preserve"> – Media Center</w:t>
            </w:r>
          </w:p>
        </w:tc>
        <w:tc>
          <w:tcPr>
            <w:tcW w:w="3690" w:type="dxa"/>
          </w:tcPr>
          <w:p w14:paraId="598F779A" w14:textId="77777777" w:rsidR="00C1756F" w:rsidRDefault="00307B68" w:rsidP="00E639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Modern Day Hero Chart</w:t>
            </w:r>
          </w:p>
          <w:p w14:paraId="2180A176" w14:textId="5349E8A7" w:rsidR="00307B68" w:rsidRPr="009B2EC5" w:rsidRDefault="00307B68" w:rsidP="00E6393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Oedipus Test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6FEC3213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284EA869" w:rsidR="00E63933" w:rsidRPr="009B2EC5" w:rsidRDefault="00307B68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3-16</w:t>
            </w:r>
          </w:p>
        </w:tc>
        <w:tc>
          <w:tcPr>
            <w:tcW w:w="5715" w:type="dxa"/>
          </w:tcPr>
          <w:p w14:paraId="2ECC6AF5" w14:textId="7B9C28C6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E15411" w:rsidRPr="009B2EC5">
              <w:rPr>
                <w:b/>
                <w:sz w:val="24"/>
                <w:szCs w:val="24"/>
              </w:rPr>
              <w:t xml:space="preserve">To </w:t>
            </w:r>
            <w:r w:rsidR="00C1756F">
              <w:rPr>
                <w:b/>
                <w:sz w:val="24"/>
                <w:szCs w:val="24"/>
              </w:rPr>
              <w:t>apply knowledge of tragic hero unit to real life situations</w:t>
            </w:r>
          </w:p>
          <w:p w14:paraId="732FFD56" w14:textId="3003842B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C1756F">
              <w:rPr>
                <w:sz w:val="24"/>
                <w:szCs w:val="24"/>
              </w:rPr>
              <w:t>Review for Oedipus Test</w:t>
            </w:r>
          </w:p>
          <w:p w14:paraId="150F0854" w14:textId="77777777" w:rsidR="00D9529E" w:rsidRDefault="00C1756F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Oedipus Test</w:t>
            </w:r>
          </w:p>
          <w:p w14:paraId="02C215C5" w14:textId="6AC9D52B" w:rsidR="00307B68" w:rsidRDefault="00307B68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IRT</w:t>
            </w:r>
          </w:p>
          <w:p w14:paraId="069A30F0" w14:textId="77777777" w:rsidR="00C1756F" w:rsidRDefault="00307B68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Modern Day Hero Charts</w:t>
            </w:r>
          </w:p>
          <w:p w14:paraId="091D9009" w14:textId="07621686" w:rsidR="00307B68" w:rsidRPr="009B2EC5" w:rsidRDefault="00307B68" w:rsidP="00E6393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Research Project</w:t>
            </w:r>
          </w:p>
        </w:tc>
        <w:tc>
          <w:tcPr>
            <w:tcW w:w="3690" w:type="dxa"/>
          </w:tcPr>
          <w:p w14:paraId="4885C71A" w14:textId="063F538C" w:rsidR="00E63933" w:rsidRPr="009B2EC5" w:rsidRDefault="0092259A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topic for Modern Day Tragic Hero Research paper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64540C20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7443A049" w14:textId="42B05BE4" w:rsidR="0081071E" w:rsidRDefault="00307B68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3-17</w:t>
            </w:r>
          </w:p>
          <w:p w14:paraId="57D6FE3F" w14:textId="3418B18E" w:rsidR="00E63933" w:rsidRPr="009B2EC5" w:rsidRDefault="00E63933" w:rsidP="00AB4E7A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7B2ED73D" w:rsidR="00E63933" w:rsidRPr="009B2EC5" w:rsidRDefault="00E63933" w:rsidP="00E63933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C1756F" w:rsidRPr="009B2EC5">
              <w:rPr>
                <w:b/>
                <w:sz w:val="24"/>
                <w:szCs w:val="24"/>
              </w:rPr>
              <w:t xml:space="preserve">To </w:t>
            </w:r>
            <w:r w:rsidR="00C1756F">
              <w:rPr>
                <w:b/>
                <w:sz w:val="24"/>
                <w:szCs w:val="24"/>
              </w:rPr>
              <w:t>apply knowledge of tragic hero unit to real life situations</w:t>
            </w:r>
          </w:p>
          <w:p w14:paraId="13C022B1" w14:textId="72EFC995" w:rsidR="00E63933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307B68">
              <w:rPr>
                <w:sz w:val="24"/>
                <w:szCs w:val="24"/>
              </w:rPr>
              <w:t>IRT</w:t>
            </w:r>
          </w:p>
          <w:p w14:paraId="1ECEE878" w14:textId="2479121B" w:rsidR="00D9529E" w:rsidRDefault="00307B68" w:rsidP="00D9529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Day Proposal Worksheet</w:t>
            </w:r>
          </w:p>
          <w:p w14:paraId="338E213A" w14:textId="6EDAC89C" w:rsidR="00C1756F" w:rsidRPr="00E15411" w:rsidRDefault="00C1756F" w:rsidP="00307B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Center – </w:t>
            </w:r>
            <w:r w:rsidR="00307B68">
              <w:rPr>
                <w:sz w:val="24"/>
                <w:szCs w:val="24"/>
              </w:rPr>
              <w:t>Intro to Research</w:t>
            </w:r>
          </w:p>
        </w:tc>
        <w:tc>
          <w:tcPr>
            <w:tcW w:w="3690" w:type="dxa"/>
          </w:tcPr>
          <w:p w14:paraId="449915FD" w14:textId="3FED5876" w:rsidR="00C1756F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4994">
              <w:rPr>
                <w:sz w:val="24"/>
                <w:szCs w:val="24"/>
              </w:rPr>
              <w:t>Have a nice weekend!</w:t>
            </w:r>
          </w:p>
          <w:p w14:paraId="0F6780A2" w14:textId="6574E6EA" w:rsidR="00C1756F" w:rsidRPr="00CD4994" w:rsidRDefault="00C1756F" w:rsidP="00E63933">
            <w:pPr>
              <w:rPr>
                <w:sz w:val="24"/>
                <w:szCs w:val="24"/>
              </w:rPr>
            </w:pP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02B9072F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604B1"/>
    <w:rsid w:val="000959CE"/>
    <w:rsid w:val="000E0827"/>
    <w:rsid w:val="00164BB6"/>
    <w:rsid w:val="001B0D84"/>
    <w:rsid w:val="002E6F77"/>
    <w:rsid w:val="00305C3F"/>
    <w:rsid w:val="00307B68"/>
    <w:rsid w:val="00327EAC"/>
    <w:rsid w:val="003E17DA"/>
    <w:rsid w:val="00483EC0"/>
    <w:rsid w:val="004B0B91"/>
    <w:rsid w:val="004B44AC"/>
    <w:rsid w:val="00505D54"/>
    <w:rsid w:val="00506EFB"/>
    <w:rsid w:val="00524AD8"/>
    <w:rsid w:val="00576EAA"/>
    <w:rsid w:val="005E79CD"/>
    <w:rsid w:val="00665D8F"/>
    <w:rsid w:val="00713C3C"/>
    <w:rsid w:val="00720DE6"/>
    <w:rsid w:val="0075415F"/>
    <w:rsid w:val="007A335D"/>
    <w:rsid w:val="007F2844"/>
    <w:rsid w:val="0081071E"/>
    <w:rsid w:val="0086042D"/>
    <w:rsid w:val="008870FD"/>
    <w:rsid w:val="0092259A"/>
    <w:rsid w:val="009B2EC5"/>
    <w:rsid w:val="009F333E"/>
    <w:rsid w:val="00AB4E7A"/>
    <w:rsid w:val="00B72E60"/>
    <w:rsid w:val="00BF0204"/>
    <w:rsid w:val="00C1756F"/>
    <w:rsid w:val="00C461D3"/>
    <w:rsid w:val="00C7736F"/>
    <w:rsid w:val="00CD4994"/>
    <w:rsid w:val="00CE699C"/>
    <w:rsid w:val="00D4380A"/>
    <w:rsid w:val="00D56996"/>
    <w:rsid w:val="00D66D43"/>
    <w:rsid w:val="00D9529E"/>
    <w:rsid w:val="00D9750E"/>
    <w:rsid w:val="00E15411"/>
    <w:rsid w:val="00E63933"/>
    <w:rsid w:val="00ED342A"/>
    <w:rsid w:val="00F147D3"/>
    <w:rsid w:val="00F948A6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5</cp:revision>
  <cp:lastPrinted>2016-01-29T17:15:00Z</cp:lastPrinted>
  <dcterms:created xsi:type="dcterms:W3CDTF">2017-03-10T17:16:00Z</dcterms:created>
  <dcterms:modified xsi:type="dcterms:W3CDTF">2017-03-10T18:41:00Z</dcterms:modified>
</cp:coreProperties>
</file>